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D604B">
      <w:pPr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附件2：</w:t>
      </w:r>
    </w:p>
    <w:p w14:paraId="1A6BD363">
      <w:pPr>
        <w:jc w:val="center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</w:rPr>
        <w:t>学院、部门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>）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—202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学年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预立卷档案清单</w:t>
      </w:r>
    </w:p>
    <w:tbl>
      <w:tblPr>
        <w:tblStyle w:val="4"/>
        <w:tblW w:w="9211" w:type="dxa"/>
        <w:tblInd w:w="-346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11"/>
        <w:gridCol w:w="7711"/>
        <w:gridCol w:w="789"/>
      </w:tblGrid>
      <w:tr w14:paraId="0D5EC75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2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BCFB5">
            <w:pPr>
              <w:autoSpaceDE w:val="0"/>
              <w:autoSpaceDN w:val="0"/>
              <w:adjustRightInd w:val="0"/>
              <w:spacing w:line="240" w:lineRule="atLeast"/>
              <w:ind w:right="108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7DEBA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归档范围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8B496">
            <w:pPr>
              <w:autoSpaceDE w:val="0"/>
              <w:autoSpaceDN w:val="0"/>
              <w:adjustRightInd w:val="0"/>
              <w:spacing w:line="240" w:lineRule="atLeast"/>
              <w:ind w:left="108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归档份数</w:t>
            </w:r>
          </w:p>
        </w:tc>
      </w:tr>
      <w:tr w14:paraId="44BD480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3BD4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2CE53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发展规划、工作计划、总结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C3011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6A0D6A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1808B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515D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规章制度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A27D7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48C8FBD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2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BE17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94765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学生登记表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90C6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951AE8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65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14810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1B67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毕业生合影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4121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05FE370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600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A64B0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师生参加市级以上各类活动获奖情况统计表、集体荣誉原件及个人荣誉扫描件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C3A3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66893EC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4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8B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29B30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学生科研项目评审（结题）结果汇总表、申报书、结题报告书以及相关支撑材料等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37E4D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8DE650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267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91B7A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校级优秀毕业论文及评审材料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论文、指导记录表、交叉评阅表、评分表、成绩单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3F2F3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5093F7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30B4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1DE8D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团总支、学生会名册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C5683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441C985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933B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7C2A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网络电视台视频资料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DF2A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6108E3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9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AA6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F1076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照片、视频等声像档案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F82E1">
            <w:pPr>
              <w:autoSpaceDE w:val="0"/>
              <w:autoSpaceDN w:val="0"/>
              <w:adjustRightInd w:val="0"/>
              <w:spacing w:line="240" w:lineRule="atLeast"/>
              <w:ind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ECC14E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0" w:hRule="atLeast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D93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EB68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</w:rPr>
              <w:t>荣誉证书等实物档案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9C247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62F19B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4FDD">
            <w:pPr>
              <w:autoSpaceDE w:val="0"/>
              <w:autoSpaceDN w:val="0"/>
              <w:adjustRightInd w:val="0"/>
              <w:spacing w:line="240" w:lineRule="atLeast"/>
              <w:ind w:right="108"/>
              <w:jc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205D9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highlight w:val="none"/>
                <w:lang w:val="en-US" w:eastAsia="zh-CN"/>
              </w:rPr>
              <w:t>依托二级学院及所支撑的科研平台的评审（结题）结果汇总表、申报书、结题报告书以及相关支撑材料等</w:t>
            </w:r>
            <w:bookmarkStart w:id="0" w:name="_GoBack"/>
            <w:bookmarkEnd w:id="0"/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B04A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08BEC88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B446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…</w:t>
            </w: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76DD4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52C9C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79ECB89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6F4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561E9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1894E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68B6E41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D24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3B81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77C58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439E614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CC3F3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48286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8FF8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7E7BB9E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E5A24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735A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CB266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1D8ECBD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E072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1B3E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941EC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0AA7BC5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BEBD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8309E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5963C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0408A4F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1ECA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D4AF1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70F53">
            <w:pPr>
              <w:autoSpaceDE w:val="0"/>
              <w:autoSpaceDN w:val="0"/>
              <w:adjustRightInd w:val="0"/>
              <w:spacing w:line="240" w:lineRule="atLeast"/>
              <w:ind w:left="15" w:right="108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5A3BD0BD">
      <w:pPr>
        <w:ind w:left="720" w:hanging="720" w:hangingChars="3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备注：1.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二级学院、相关部门</w:t>
      </w:r>
      <w:r>
        <w:rPr>
          <w:rFonts w:hint="default" w:ascii="Times New Roman" w:hAnsi="Times New Roman" w:cs="Times New Roman"/>
          <w:sz w:val="24"/>
          <w:szCs w:val="24"/>
        </w:rPr>
        <w:t>按照对应的《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</w:rPr>
        <w:t>归档范围表</w:t>
      </w:r>
      <w:r>
        <w:rPr>
          <w:rFonts w:hint="default" w:ascii="Times New Roman" w:hAnsi="Times New Roman" w:cs="Times New Roman"/>
          <w:sz w:val="24"/>
          <w:szCs w:val="24"/>
        </w:rPr>
        <w:t>》拟制预立卷档案清单。2.《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</w:rPr>
        <w:t>归档范围表</w:t>
      </w:r>
      <w:r>
        <w:rPr>
          <w:rFonts w:hint="default" w:ascii="Times New Roman" w:hAnsi="Times New Roman" w:cs="Times New Roman"/>
          <w:sz w:val="24"/>
          <w:szCs w:val="24"/>
        </w:rPr>
        <w:t>》中没有列举到的档案材料自行添加条目放于清单最后。</w:t>
      </w:r>
    </w:p>
    <w:p w14:paraId="37A9319B">
      <w:pPr>
        <w:ind w:firstLine="720" w:firstLineChars="30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依托二级学院及所支撑的科研平台名称若有变更，请及时完成信息更新。</w:t>
      </w:r>
    </w:p>
    <w:p w14:paraId="7EE05A9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650B25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3616354">
      <w:pPr>
        <w:jc w:val="left"/>
        <w:rPr>
          <w:rFonts w:hint="default" w:ascii="Times New Roman" w:hAnsi="Times New Roman" w:cs="Times New Roman"/>
        </w:rPr>
      </w:pPr>
    </w:p>
    <w:p w14:paraId="2A71834D">
      <w:pPr>
        <w:ind w:firstLine="840" w:firstLineChars="3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档案员：                     分管档案工作负责人：</w:t>
      </w:r>
    </w:p>
    <w:p w14:paraId="4C1F9058">
      <w:pPr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日                         年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月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ADE7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JiZjM4YTU1NWRlYWE0ODdhZWNhNDA4YjE3NGQyZDIifQ=="/>
  </w:docVars>
  <w:rsids>
    <w:rsidRoot w:val="00DD6394"/>
    <w:rsid w:val="0005384C"/>
    <w:rsid w:val="000A2D0C"/>
    <w:rsid w:val="00134C0D"/>
    <w:rsid w:val="001833F6"/>
    <w:rsid w:val="001A10D1"/>
    <w:rsid w:val="001B3894"/>
    <w:rsid w:val="001E454D"/>
    <w:rsid w:val="001F5B2C"/>
    <w:rsid w:val="00234B1F"/>
    <w:rsid w:val="00257B0C"/>
    <w:rsid w:val="002830F7"/>
    <w:rsid w:val="00294798"/>
    <w:rsid w:val="002B25AB"/>
    <w:rsid w:val="002E54F8"/>
    <w:rsid w:val="00326769"/>
    <w:rsid w:val="00381F5F"/>
    <w:rsid w:val="003D338A"/>
    <w:rsid w:val="00431631"/>
    <w:rsid w:val="00440763"/>
    <w:rsid w:val="004A1EFA"/>
    <w:rsid w:val="004A286A"/>
    <w:rsid w:val="00531256"/>
    <w:rsid w:val="005346AF"/>
    <w:rsid w:val="005675F8"/>
    <w:rsid w:val="0057114A"/>
    <w:rsid w:val="00582A06"/>
    <w:rsid w:val="005B2C3C"/>
    <w:rsid w:val="005B6964"/>
    <w:rsid w:val="005D6273"/>
    <w:rsid w:val="005E6810"/>
    <w:rsid w:val="0062712E"/>
    <w:rsid w:val="00666341"/>
    <w:rsid w:val="00667EAD"/>
    <w:rsid w:val="00682649"/>
    <w:rsid w:val="006A6ACE"/>
    <w:rsid w:val="006B1E89"/>
    <w:rsid w:val="007E1D9C"/>
    <w:rsid w:val="0083218C"/>
    <w:rsid w:val="008B241F"/>
    <w:rsid w:val="009655DB"/>
    <w:rsid w:val="009978A0"/>
    <w:rsid w:val="009B3CBB"/>
    <w:rsid w:val="009D1198"/>
    <w:rsid w:val="00A025E5"/>
    <w:rsid w:val="00A32B15"/>
    <w:rsid w:val="00AA5369"/>
    <w:rsid w:val="00AB00E1"/>
    <w:rsid w:val="00AC6ABD"/>
    <w:rsid w:val="00AD44F2"/>
    <w:rsid w:val="00B0618A"/>
    <w:rsid w:val="00B21A7C"/>
    <w:rsid w:val="00B25AB4"/>
    <w:rsid w:val="00B25CA8"/>
    <w:rsid w:val="00B6745A"/>
    <w:rsid w:val="00B965BC"/>
    <w:rsid w:val="00BB2F29"/>
    <w:rsid w:val="00BC3FE2"/>
    <w:rsid w:val="00BD2E7B"/>
    <w:rsid w:val="00C364FA"/>
    <w:rsid w:val="00C967B7"/>
    <w:rsid w:val="00CC5F28"/>
    <w:rsid w:val="00D50A3E"/>
    <w:rsid w:val="00D74361"/>
    <w:rsid w:val="00D86989"/>
    <w:rsid w:val="00D96625"/>
    <w:rsid w:val="00DC2D47"/>
    <w:rsid w:val="00DC7031"/>
    <w:rsid w:val="00DD6394"/>
    <w:rsid w:val="00DF21BB"/>
    <w:rsid w:val="00E4699E"/>
    <w:rsid w:val="00E64556"/>
    <w:rsid w:val="00EC0ECD"/>
    <w:rsid w:val="00ED4FB0"/>
    <w:rsid w:val="00F52DB4"/>
    <w:rsid w:val="00F63BC3"/>
    <w:rsid w:val="00FC2306"/>
    <w:rsid w:val="308D3FE8"/>
    <w:rsid w:val="3245749C"/>
    <w:rsid w:val="47AC6058"/>
    <w:rsid w:val="4D1B458E"/>
    <w:rsid w:val="527847BF"/>
    <w:rsid w:val="54DC4453"/>
    <w:rsid w:val="5EE143DB"/>
    <w:rsid w:val="6E244CBC"/>
    <w:rsid w:val="712332A5"/>
    <w:rsid w:val="7C984545"/>
    <w:rsid w:val="7F8518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2AADB-8D45-4797-9136-B72AE3B97D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392</Characters>
  <Lines>2</Lines>
  <Paragraphs>1</Paragraphs>
  <TotalTime>6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2018-09-10T08:50:00Z</dcterms:created>
  <dc:creator>admin</dc:creator>
  <cp:lastModifiedBy>ytmeihao</cp:lastModifiedBy>
  <cp:lastPrinted>2026-09-07T00:22:00Z</cp:lastPrinted>
  <dcterms:modified xsi:type="dcterms:W3CDTF">2026-09-07T00:48:25Z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F235024A0B5748C39ADDF4F262E732CD</vt:lpwstr>
  </property>
  <property fmtid="{D5CDD505-2E9C-101B-9397-08002B2CF9AE}" pid="4" name="KSOTemplateDocerSaveRecord">
    <vt:lpwstr>eyJoZGlkIjoiNWJiZjM4YTU1NWRlYWE0ODdhZWNhNDA4YjE3NGQyZDIiLCJ1c2VySWQiOiIzMDA3ODI1NTUifQ==</vt:lpwstr>
  </property>
</Properties>
</file>